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E68F7" w14:textId="2C275EA2" w:rsidR="00B050DE" w:rsidRDefault="00B050D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CDA48F" wp14:editId="520F3839">
                <wp:simplePos x="0" y="0"/>
                <wp:positionH relativeFrom="column">
                  <wp:posOffset>3657600</wp:posOffset>
                </wp:positionH>
                <wp:positionV relativeFrom="paragraph">
                  <wp:posOffset>-26670</wp:posOffset>
                </wp:positionV>
                <wp:extent cx="2781300" cy="1003300"/>
                <wp:effectExtent l="0" t="0" r="0" b="0"/>
                <wp:wrapNone/>
                <wp:docPr id="150545440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00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624324" w14:textId="43C6556E" w:rsidR="00B050DE" w:rsidRPr="00B050DE" w:rsidRDefault="00B050DE" w:rsidP="00B050DE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 w:rsidRPr="00B050DE">
                              <w:rPr>
                                <w:rFonts w:ascii="Calibri" w:hAnsi="Calibri" w:cs="Calibri"/>
                              </w:rPr>
                              <w:t>Range Rider Homeowners’ Association</w:t>
                            </w:r>
                          </w:p>
                          <w:p w14:paraId="583B3A9F" w14:textId="5EE6D2C0" w:rsidR="00B050DE" w:rsidRPr="00B050DE" w:rsidRDefault="00B050DE" w:rsidP="00B050DE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 w:rsidRPr="00B050DE">
                              <w:rPr>
                                <w:rFonts w:ascii="Calibri" w:hAnsi="Calibri" w:cs="Calibri"/>
                              </w:rPr>
                              <w:t>P.O. Box700405</w:t>
                            </w:r>
                          </w:p>
                          <w:p w14:paraId="07D8FF00" w14:textId="02053E89" w:rsidR="00B050DE" w:rsidRPr="00B050DE" w:rsidRDefault="00B050DE" w:rsidP="00B050DE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 w:rsidRPr="00B050DE">
                              <w:rPr>
                                <w:rFonts w:ascii="Calibri" w:hAnsi="Calibri" w:cs="Calibri"/>
                              </w:rPr>
                              <w:t>San Antonio, TX 78270</w:t>
                            </w:r>
                          </w:p>
                          <w:p w14:paraId="1BC09678" w14:textId="5AF88FE9" w:rsidR="00B050DE" w:rsidRPr="00B050DE" w:rsidRDefault="00B050DE" w:rsidP="00B050DE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 w:rsidRPr="00B050DE">
                              <w:rPr>
                                <w:rFonts w:ascii="Calibri" w:hAnsi="Calibri" w:cs="Calibri"/>
                              </w:rPr>
                              <w:t>http://rangeriderhoa.org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DA48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in;margin-top:-2.1pt;width:219pt;height:7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" fillcolor="white [3201]" stroked="f" strokeweight=".5pt">
                <v:textbox>
                  <w:txbxContent>
                    <w:p w14:paraId="7C624324" w14:textId="43C6556E" w:rsidR="00B050DE" w:rsidRPr="00B050DE" w:rsidRDefault="00B050DE" w:rsidP="00B050DE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  <w:r w:rsidRPr="00B050DE">
                        <w:rPr>
                          <w:rFonts w:ascii="Calibri" w:hAnsi="Calibri" w:cs="Calibri"/>
                        </w:rPr>
                        <w:t>Range Rider Homeowners’ Association</w:t>
                      </w:r>
                    </w:p>
                    <w:p w14:paraId="583B3A9F" w14:textId="5EE6D2C0" w:rsidR="00B050DE" w:rsidRPr="00B050DE" w:rsidRDefault="00B050DE" w:rsidP="00B050DE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  <w:r w:rsidRPr="00B050DE">
                        <w:rPr>
                          <w:rFonts w:ascii="Calibri" w:hAnsi="Calibri" w:cs="Calibri"/>
                        </w:rPr>
                        <w:t>P.O. Box700405</w:t>
                      </w:r>
                    </w:p>
                    <w:p w14:paraId="07D8FF00" w14:textId="02053E89" w:rsidR="00B050DE" w:rsidRPr="00B050DE" w:rsidRDefault="00B050DE" w:rsidP="00B050DE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  <w:r w:rsidRPr="00B050DE">
                        <w:rPr>
                          <w:rFonts w:ascii="Calibri" w:hAnsi="Calibri" w:cs="Calibri"/>
                        </w:rPr>
                        <w:t>San Antonio, TX 78270</w:t>
                      </w:r>
                    </w:p>
                    <w:p w14:paraId="1BC09678" w14:textId="5AF88FE9" w:rsidR="00B050DE" w:rsidRPr="00B050DE" w:rsidRDefault="00B050DE" w:rsidP="00B050DE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  <w:r w:rsidRPr="00B050DE">
                        <w:rPr>
                          <w:rFonts w:ascii="Calibri" w:hAnsi="Calibri" w:cs="Calibri"/>
                        </w:rPr>
                        <w:t>http://rangeriderhoa.org</w:t>
                      </w:r>
                    </w:p>
                  </w:txbxContent>
                </v:textbox>
              </v:shape>
            </w:pict>
          </mc:Fallback>
        </mc:AlternateContent>
      </w:r>
      <w:r w:rsidR="009D6EB2" w:rsidRPr="00A25468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="009D6EB2" w:rsidRPr="00A25468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"/Users/brucertroxel/Library/Group Containers/UBF8T346G9.ms/WebArchiveCopyPasteTempFiles/com.microsoft.Word/page1image1244692288" \* MERGEFORMATINET </w:instrText>
      </w:r>
      <w:r w:rsidR="009D6EB2" w:rsidRPr="00A25468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="009D6EB2" w:rsidRPr="00A25468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7D662E56" wp14:editId="540C9001">
            <wp:extent cx="936786" cy="812800"/>
            <wp:effectExtent l="0" t="0" r="3175" b="0"/>
            <wp:docPr id="965433158" name="Picture 2" descr="page1image1244692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24469228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958" cy="813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6EB2" w:rsidRPr="00A25468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474986EB" w14:textId="77777777" w:rsidR="00B050DE" w:rsidRDefault="00B050DE" w:rsidP="00B050DE"/>
    <w:p w14:paraId="1BE451D1" w14:textId="77777777" w:rsidR="00FF3C71" w:rsidRDefault="00FF3C71" w:rsidP="00BB55C2">
      <w:pPr>
        <w:spacing w:line="240" w:lineRule="auto"/>
        <w:ind w:left="2160" w:firstLine="720"/>
        <w:rPr>
          <w:sz w:val="20"/>
          <w:szCs w:val="20"/>
        </w:rPr>
      </w:pPr>
      <w:r w:rsidRPr="00955985">
        <w:rPr>
          <w:sz w:val="20"/>
          <w:szCs w:val="20"/>
        </w:rPr>
        <w:t>Range Rider Homeowner</w:t>
      </w:r>
      <w:r>
        <w:rPr>
          <w:sz w:val="20"/>
          <w:szCs w:val="20"/>
        </w:rPr>
        <w:t xml:space="preserve">s’ </w:t>
      </w:r>
      <w:r w:rsidRPr="00955985">
        <w:rPr>
          <w:sz w:val="20"/>
          <w:szCs w:val="20"/>
        </w:rPr>
        <w:t>Association, Inc.</w:t>
      </w:r>
    </w:p>
    <w:p w14:paraId="212382BD" w14:textId="77777777" w:rsidR="00FF3C71" w:rsidRDefault="00FF3C71" w:rsidP="00BB55C2">
      <w:pPr>
        <w:spacing w:line="240" w:lineRule="auto"/>
        <w:jc w:val="center"/>
        <w:rPr>
          <w:sz w:val="20"/>
          <w:szCs w:val="20"/>
        </w:rPr>
      </w:pPr>
      <w:r w:rsidRPr="00955985">
        <w:rPr>
          <w:sz w:val="20"/>
          <w:szCs w:val="20"/>
        </w:rPr>
        <w:t>Board of Directors Meeting</w:t>
      </w:r>
    </w:p>
    <w:p w14:paraId="72194D40" w14:textId="0F59E250" w:rsidR="009D27EB" w:rsidRPr="00955985" w:rsidRDefault="006A76A6" w:rsidP="00BB55C2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7</w:t>
      </w:r>
      <w:r w:rsidR="009D27EB">
        <w:rPr>
          <w:sz w:val="20"/>
          <w:szCs w:val="20"/>
        </w:rPr>
        <w:t xml:space="preserve"> Jan 2025</w:t>
      </w:r>
    </w:p>
    <w:p w14:paraId="287CB712" w14:textId="77777777" w:rsidR="009D27EB" w:rsidRDefault="009D27EB" w:rsidP="009D27EB">
      <w:pPr>
        <w:pStyle w:val="ListParagraph"/>
        <w:jc w:val="center"/>
      </w:pPr>
    </w:p>
    <w:p w14:paraId="28EB17E0" w14:textId="694C2036" w:rsidR="00FF3C71" w:rsidRPr="00BB55C2" w:rsidRDefault="00FF3C71" w:rsidP="009D27EB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BB55C2">
        <w:rPr>
          <w:sz w:val="20"/>
          <w:szCs w:val="20"/>
        </w:rPr>
        <w:t>Meeting was called to order at 6:28 by President Michael Costello.</w:t>
      </w:r>
    </w:p>
    <w:p w14:paraId="02F32E93" w14:textId="29718346" w:rsidR="00FF3C71" w:rsidRPr="00BB55C2" w:rsidRDefault="00FF3C71" w:rsidP="00D61239">
      <w:pPr>
        <w:ind w:left="720"/>
        <w:rPr>
          <w:sz w:val="20"/>
          <w:szCs w:val="20"/>
        </w:rPr>
      </w:pPr>
      <w:r w:rsidRPr="00BB55C2">
        <w:rPr>
          <w:sz w:val="20"/>
          <w:szCs w:val="20"/>
        </w:rPr>
        <w:t>Attending in person were board members: Michael Costello, Joseph Martinez, Annalisa Jamison and Lisa Troxel.  Patty Dennison attended the meeting via Google Meet.</w:t>
      </w:r>
    </w:p>
    <w:p w14:paraId="05D3B183" w14:textId="77777777" w:rsidR="00D61239" w:rsidRPr="00BB55C2" w:rsidRDefault="00FF3C71" w:rsidP="00D6123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B55C2">
        <w:rPr>
          <w:sz w:val="20"/>
          <w:szCs w:val="20"/>
        </w:rPr>
        <w:t>Election of officers:</w:t>
      </w:r>
    </w:p>
    <w:p w14:paraId="6D0BB405" w14:textId="064BD209" w:rsidR="00D61239" w:rsidRPr="00BB55C2" w:rsidRDefault="00FF3C71" w:rsidP="00D61239">
      <w:pPr>
        <w:pStyle w:val="ListParagraph"/>
        <w:rPr>
          <w:sz w:val="20"/>
          <w:szCs w:val="20"/>
        </w:rPr>
      </w:pPr>
      <w:r w:rsidRPr="00BB55C2">
        <w:rPr>
          <w:sz w:val="20"/>
          <w:szCs w:val="20"/>
        </w:rPr>
        <w:t>All current board member were re-elected unanimously</w:t>
      </w:r>
      <w:r w:rsidR="006A76A6" w:rsidRPr="00BB55C2">
        <w:rPr>
          <w:sz w:val="20"/>
          <w:szCs w:val="20"/>
        </w:rPr>
        <w:t>.</w:t>
      </w:r>
    </w:p>
    <w:p w14:paraId="030989AD" w14:textId="29D860F1" w:rsidR="00FF3C71" w:rsidRPr="00BB55C2" w:rsidRDefault="00FF3C71" w:rsidP="00BB55C2">
      <w:pPr>
        <w:pStyle w:val="ListParagraph"/>
        <w:spacing w:line="240" w:lineRule="auto"/>
        <w:ind w:firstLine="720"/>
        <w:rPr>
          <w:sz w:val="20"/>
          <w:szCs w:val="20"/>
        </w:rPr>
      </w:pPr>
      <w:r w:rsidRPr="00BB55C2">
        <w:rPr>
          <w:sz w:val="20"/>
          <w:szCs w:val="20"/>
        </w:rPr>
        <w:t>President:   Michael Costello</w:t>
      </w:r>
    </w:p>
    <w:p w14:paraId="17736BA1" w14:textId="662A6249" w:rsidR="00FF3C71" w:rsidRPr="00BB55C2" w:rsidRDefault="00FF3C71" w:rsidP="00BB55C2">
      <w:pPr>
        <w:spacing w:line="240" w:lineRule="auto"/>
        <w:ind w:left="720" w:firstLine="720"/>
        <w:rPr>
          <w:sz w:val="20"/>
          <w:szCs w:val="20"/>
        </w:rPr>
      </w:pPr>
      <w:r w:rsidRPr="00BB55C2">
        <w:rPr>
          <w:sz w:val="20"/>
          <w:szCs w:val="20"/>
        </w:rPr>
        <w:t>Vice President:  Joseph Martinez</w:t>
      </w:r>
    </w:p>
    <w:p w14:paraId="4C343AC3" w14:textId="028E54BE" w:rsidR="00FF3C71" w:rsidRPr="00BB55C2" w:rsidRDefault="00FF3C71" w:rsidP="00BB55C2">
      <w:pPr>
        <w:spacing w:line="240" w:lineRule="auto"/>
        <w:ind w:left="720"/>
        <w:rPr>
          <w:sz w:val="20"/>
          <w:szCs w:val="20"/>
        </w:rPr>
      </w:pPr>
      <w:r w:rsidRPr="00BB55C2">
        <w:rPr>
          <w:sz w:val="20"/>
          <w:szCs w:val="20"/>
        </w:rPr>
        <w:tab/>
        <w:t>Treasurer:  Annalisa Jamison</w:t>
      </w:r>
    </w:p>
    <w:p w14:paraId="57EAE9F7" w14:textId="363E6462" w:rsidR="00FF3C71" w:rsidRPr="00BB55C2" w:rsidRDefault="00FF3C71" w:rsidP="00BB55C2">
      <w:pPr>
        <w:spacing w:line="240" w:lineRule="auto"/>
        <w:ind w:left="720"/>
        <w:rPr>
          <w:sz w:val="20"/>
          <w:szCs w:val="20"/>
        </w:rPr>
      </w:pPr>
      <w:r w:rsidRPr="00BB55C2">
        <w:rPr>
          <w:sz w:val="20"/>
          <w:szCs w:val="20"/>
        </w:rPr>
        <w:tab/>
        <w:t>Secretary:  Lisa Troxel</w:t>
      </w:r>
    </w:p>
    <w:p w14:paraId="080BAF68" w14:textId="6CF7DCE4" w:rsidR="00FF3C71" w:rsidRPr="00BB55C2" w:rsidRDefault="00FF3C71" w:rsidP="00BB55C2">
      <w:pPr>
        <w:spacing w:line="240" w:lineRule="auto"/>
        <w:ind w:left="720"/>
        <w:rPr>
          <w:sz w:val="20"/>
          <w:szCs w:val="20"/>
        </w:rPr>
      </w:pPr>
      <w:r w:rsidRPr="00BB55C2">
        <w:rPr>
          <w:sz w:val="20"/>
          <w:szCs w:val="20"/>
        </w:rPr>
        <w:tab/>
        <w:t>Member at Large:  Patty Dennison</w:t>
      </w:r>
    </w:p>
    <w:p w14:paraId="2734EBE2" w14:textId="1BAB794B" w:rsidR="00D61239" w:rsidRPr="00BB55C2" w:rsidRDefault="00FF3C71" w:rsidP="00D6123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B55C2">
        <w:rPr>
          <w:sz w:val="20"/>
          <w:szCs w:val="20"/>
        </w:rPr>
        <w:t xml:space="preserve">Minutes of the </w:t>
      </w:r>
      <w:r w:rsidR="00D61239" w:rsidRPr="00BB55C2">
        <w:rPr>
          <w:sz w:val="20"/>
          <w:szCs w:val="20"/>
        </w:rPr>
        <w:t xml:space="preserve">15 Jul 24 </w:t>
      </w:r>
      <w:r w:rsidRPr="00BB55C2">
        <w:rPr>
          <w:sz w:val="20"/>
          <w:szCs w:val="20"/>
        </w:rPr>
        <w:t>HOA Board Meeting were approved.</w:t>
      </w:r>
    </w:p>
    <w:p w14:paraId="608FF901" w14:textId="2821793D" w:rsidR="00D61239" w:rsidRPr="00BB55C2" w:rsidRDefault="00D61239" w:rsidP="00D6123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B55C2">
        <w:rPr>
          <w:sz w:val="20"/>
          <w:szCs w:val="20"/>
        </w:rPr>
        <w:t>Treasurer’s report:</w:t>
      </w:r>
    </w:p>
    <w:p w14:paraId="7EC18340" w14:textId="0FC2231F" w:rsidR="00D61239" w:rsidRPr="00BB55C2" w:rsidRDefault="00D61239" w:rsidP="00D61239">
      <w:pPr>
        <w:ind w:left="720"/>
        <w:rPr>
          <w:sz w:val="20"/>
          <w:szCs w:val="20"/>
        </w:rPr>
      </w:pPr>
      <w:r w:rsidRPr="00BB55C2">
        <w:rPr>
          <w:sz w:val="20"/>
          <w:szCs w:val="20"/>
        </w:rPr>
        <w:t>Projected expenses were exceeded due to one</w:t>
      </w:r>
      <w:r w:rsidR="006A76A6" w:rsidRPr="00BB55C2">
        <w:rPr>
          <w:sz w:val="20"/>
          <w:szCs w:val="20"/>
        </w:rPr>
        <w:t>-t</w:t>
      </w:r>
      <w:r w:rsidRPr="00BB55C2">
        <w:rPr>
          <w:sz w:val="20"/>
          <w:szCs w:val="20"/>
        </w:rPr>
        <w:t>ime attorney fees and postage for ballots. Letters for collection of dues will be sent out within a few days.  Deadline for payment is the end of March.</w:t>
      </w:r>
    </w:p>
    <w:p w14:paraId="7BA88AAE" w14:textId="3DAB5394" w:rsidR="009D27EB" w:rsidRPr="00BB55C2" w:rsidRDefault="009D27EB" w:rsidP="009D27E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B55C2">
        <w:rPr>
          <w:sz w:val="20"/>
          <w:szCs w:val="20"/>
        </w:rPr>
        <w:t xml:space="preserve">Nominating Committee:  </w:t>
      </w:r>
    </w:p>
    <w:p w14:paraId="02E748FF" w14:textId="31560607" w:rsidR="009D27EB" w:rsidRPr="00BB55C2" w:rsidRDefault="009D27EB" w:rsidP="009D27EB">
      <w:pPr>
        <w:ind w:left="720"/>
        <w:rPr>
          <w:sz w:val="20"/>
          <w:szCs w:val="20"/>
        </w:rPr>
      </w:pPr>
      <w:r w:rsidRPr="00BB55C2">
        <w:rPr>
          <w:sz w:val="20"/>
          <w:szCs w:val="20"/>
        </w:rPr>
        <w:t>Annalisa Jamison and Patty Dennison were established as the Nominating Committee.</w:t>
      </w:r>
    </w:p>
    <w:p w14:paraId="37B22BDF" w14:textId="6AD851BC" w:rsidR="009D27EB" w:rsidRPr="00BB55C2" w:rsidRDefault="009D27EB" w:rsidP="009D27E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B55C2">
        <w:rPr>
          <w:sz w:val="20"/>
          <w:szCs w:val="20"/>
        </w:rPr>
        <w:t>Committee Reports:</w:t>
      </w:r>
    </w:p>
    <w:p w14:paraId="1C52D479" w14:textId="5C27F2A9" w:rsidR="009D27EB" w:rsidRPr="00BB55C2" w:rsidRDefault="009D27EB" w:rsidP="009D27EB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BB55C2">
        <w:rPr>
          <w:sz w:val="20"/>
          <w:szCs w:val="20"/>
        </w:rPr>
        <w:t>ACC: One request was approved by default.</w:t>
      </w:r>
    </w:p>
    <w:p w14:paraId="253D451F" w14:textId="4D7EC556" w:rsidR="009D27EB" w:rsidRPr="00BB55C2" w:rsidRDefault="009D27EB" w:rsidP="009D27EB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BB55C2">
        <w:rPr>
          <w:sz w:val="20"/>
          <w:szCs w:val="20"/>
        </w:rPr>
        <w:t>Hospitality: A new Leader is needed. Yard of the Month will run from Apr – Sept.</w:t>
      </w:r>
    </w:p>
    <w:p w14:paraId="64E18AF2" w14:textId="3AB2489D" w:rsidR="009D27EB" w:rsidRPr="00BB55C2" w:rsidRDefault="009D27EB" w:rsidP="009D27EB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BB55C2">
        <w:rPr>
          <w:sz w:val="20"/>
          <w:szCs w:val="20"/>
        </w:rPr>
        <w:t>Audit:  Linda Waldrop will continue as auditor.</w:t>
      </w:r>
    </w:p>
    <w:p w14:paraId="764015F2" w14:textId="77777777" w:rsidR="009D27EB" w:rsidRPr="00BB55C2" w:rsidRDefault="009D27EB" w:rsidP="009D27EB">
      <w:pPr>
        <w:pStyle w:val="ListParagraph"/>
        <w:ind w:left="1440"/>
        <w:rPr>
          <w:sz w:val="20"/>
          <w:szCs w:val="20"/>
        </w:rPr>
      </w:pPr>
    </w:p>
    <w:p w14:paraId="2D7BBF32" w14:textId="585F0BD1" w:rsidR="009D27EB" w:rsidRPr="00BB55C2" w:rsidRDefault="009D27EB" w:rsidP="009D27E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B55C2">
        <w:rPr>
          <w:sz w:val="20"/>
          <w:szCs w:val="20"/>
        </w:rPr>
        <w:t>Meeting adjourned at 6:56.</w:t>
      </w:r>
    </w:p>
    <w:p w14:paraId="54CD21E2" w14:textId="77777777" w:rsidR="009D27EB" w:rsidRPr="00BB55C2" w:rsidRDefault="009D27EB" w:rsidP="009D27EB">
      <w:pPr>
        <w:pStyle w:val="ListParagraph"/>
        <w:ind w:left="1440"/>
        <w:rPr>
          <w:sz w:val="20"/>
          <w:szCs w:val="20"/>
        </w:rPr>
      </w:pPr>
    </w:p>
    <w:p w14:paraId="5BE3B38C" w14:textId="77777777" w:rsidR="00D61239" w:rsidRPr="00BB55C2" w:rsidRDefault="00D61239" w:rsidP="00D61239">
      <w:pPr>
        <w:pStyle w:val="ListParagraph"/>
        <w:rPr>
          <w:sz w:val="20"/>
          <w:szCs w:val="20"/>
        </w:rPr>
      </w:pPr>
    </w:p>
    <w:p w14:paraId="3B7A3F85" w14:textId="77777777" w:rsidR="00D61239" w:rsidRPr="00BB55C2" w:rsidRDefault="00D61239" w:rsidP="00D61239">
      <w:pPr>
        <w:pStyle w:val="ListParagraph"/>
        <w:rPr>
          <w:sz w:val="20"/>
          <w:szCs w:val="20"/>
        </w:rPr>
      </w:pPr>
    </w:p>
    <w:p w14:paraId="4A38F1E9" w14:textId="77777777" w:rsidR="00B050DE" w:rsidRPr="00BB55C2" w:rsidRDefault="00B050DE" w:rsidP="00B050DE">
      <w:pPr>
        <w:jc w:val="center"/>
        <w:rPr>
          <w:sz w:val="20"/>
          <w:szCs w:val="20"/>
        </w:rPr>
      </w:pPr>
    </w:p>
    <w:sectPr w:rsidR="00B050DE" w:rsidRPr="00BB5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49759" w14:textId="77777777" w:rsidR="00FD350B" w:rsidRDefault="00FD350B" w:rsidP="00B050DE">
      <w:pPr>
        <w:spacing w:after="0" w:line="240" w:lineRule="auto"/>
      </w:pPr>
      <w:r>
        <w:separator/>
      </w:r>
    </w:p>
  </w:endnote>
  <w:endnote w:type="continuationSeparator" w:id="0">
    <w:p w14:paraId="6A5ADCD0" w14:textId="77777777" w:rsidR="00FD350B" w:rsidRDefault="00FD350B" w:rsidP="00B0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5D2DE" w14:textId="77777777" w:rsidR="00FD350B" w:rsidRDefault="00FD350B" w:rsidP="00B050DE">
      <w:pPr>
        <w:spacing w:after="0" w:line="240" w:lineRule="auto"/>
      </w:pPr>
      <w:r>
        <w:separator/>
      </w:r>
    </w:p>
  </w:footnote>
  <w:footnote w:type="continuationSeparator" w:id="0">
    <w:p w14:paraId="1D81795A" w14:textId="77777777" w:rsidR="00FD350B" w:rsidRDefault="00FD350B" w:rsidP="00B0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B2059"/>
    <w:multiLevelType w:val="hybridMultilevel"/>
    <w:tmpl w:val="F9B2EB62"/>
    <w:lvl w:ilvl="0" w:tplc="9022139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260BB"/>
    <w:multiLevelType w:val="hybridMultilevel"/>
    <w:tmpl w:val="68CA9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46BE9"/>
    <w:multiLevelType w:val="hybridMultilevel"/>
    <w:tmpl w:val="EE1AF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66760"/>
    <w:multiLevelType w:val="hybridMultilevel"/>
    <w:tmpl w:val="1026BD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73351625">
    <w:abstractNumId w:val="2"/>
  </w:num>
  <w:num w:numId="2" w16cid:durableId="1885870943">
    <w:abstractNumId w:val="0"/>
  </w:num>
  <w:num w:numId="3" w16cid:durableId="721683490">
    <w:abstractNumId w:val="3"/>
  </w:num>
  <w:num w:numId="4" w16cid:durableId="940836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0DE"/>
    <w:rsid w:val="00047928"/>
    <w:rsid w:val="001E1880"/>
    <w:rsid w:val="00221D8A"/>
    <w:rsid w:val="002D7186"/>
    <w:rsid w:val="003E3CD7"/>
    <w:rsid w:val="004E2B6A"/>
    <w:rsid w:val="006A76A6"/>
    <w:rsid w:val="007D465D"/>
    <w:rsid w:val="00851958"/>
    <w:rsid w:val="00970C3C"/>
    <w:rsid w:val="009D27EB"/>
    <w:rsid w:val="009D6EB2"/>
    <w:rsid w:val="00A15747"/>
    <w:rsid w:val="00A32F13"/>
    <w:rsid w:val="00B050DE"/>
    <w:rsid w:val="00BB55C2"/>
    <w:rsid w:val="00C14194"/>
    <w:rsid w:val="00C93BBB"/>
    <w:rsid w:val="00CC6932"/>
    <w:rsid w:val="00D61239"/>
    <w:rsid w:val="00FD350B"/>
    <w:rsid w:val="00FF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103DF"/>
  <w15:chartTrackingRefBased/>
  <w15:docId w15:val="{22BC1A9A-FB72-4F46-A73D-9A244841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50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5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50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50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50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50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50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50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50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0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50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50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50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50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50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50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50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50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50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5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50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50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5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50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50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50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50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50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50D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05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0DE"/>
  </w:style>
  <w:style w:type="paragraph" w:styleId="Footer">
    <w:name w:val="footer"/>
    <w:basedOn w:val="Normal"/>
    <w:link w:val="FooterChar"/>
    <w:uiPriority w:val="99"/>
    <w:unhideWhenUsed/>
    <w:rsid w:val="00B05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Troxel</dc:creator>
  <cp:keywords/>
  <dc:description/>
  <cp:lastModifiedBy>Lisa Troxel</cp:lastModifiedBy>
  <cp:revision>8</cp:revision>
  <dcterms:created xsi:type="dcterms:W3CDTF">2025-01-18T10:36:00Z</dcterms:created>
  <dcterms:modified xsi:type="dcterms:W3CDTF">2025-01-24T00:43:00Z</dcterms:modified>
</cp:coreProperties>
</file>